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F51A63">
        <w:rPr>
          <w:rFonts w:ascii="Arial" w:hAnsi="Arial" w:cs="Arial"/>
          <w:color w:val="000000" w:themeColor="text1"/>
          <w:sz w:val="22"/>
          <w:szCs w:val="22"/>
        </w:rPr>
        <w:t xml:space="preserve">Pereira, </w:t>
      </w:r>
      <w:r w:rsidR="00565434">
        <w:rPr>
          <w:rFonts w:ascii="Arial" w:hAnsi="Arial" w:cs="Arial"/>
          <w:color w:val="000000" w:themeColor="text1"/>
          <w:sz w:val="22"/>
          <w:szCs w:val="22"/>
        </w:rPr>
        <w:t xml:space="preserve">10 de </w:t>
      </w:r>
      <w:r w:rsidR="00BF796F">
        <w:rPr>
          <w:rFonts w:ascii="Arial" w:hAnsi="Arial" w:cs="Arial"/>
          <w:color w:val="000000" w:themeColor="text1"/>
          <w:sz w:val="22"/>
          <w:szCs w:val="22"/>
        </w:rPr>
        <w:t>octubre</w:t>
      </w:r>
      <w:r w:rsidR="00565434">
        <w:rPr>
          <w:rFonts w:ascii="Arial" w:hAnsi="Arial" w:cs="Arial"/>
          <w:color w:val="000000" w:themeColor="text1"/>
          <w:sz w:val="22"/>
          <w:szCs w:val="22"/>
        </w:rPr>
        <w:t xml:space="preserve"> de 2018.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>Doctor(a)</w:t>
      </w:r>
    </w:p>
    <w:p w:rsidR="00A508E9" w:rsidRPr="00F51A63" w:rsidRDefault="00565434" w:rsidP="00A508E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JAIME WAINER RUIZ RENTERIA</w:t>
      </w:r>
    </w:p>
    <w:p w:rsidR="00A508E9" w:rsidRPr="00F51A63" w:rsidRDefault="00565434" w:rsidP="00A508E9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Secretaria de Tecnologías de la información y la Comunicación.</w:t>
      </w:r>
    </w:p>
    <w:p w:rsidR="00A508E9" w:rsidRPr="00F51A63" w:rsidRDefault="00565434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Ciudad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Asunto: Informe de ejecución del contrato No. </w:t>
      </w:r>
      <w:r w:rsidR="00565434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3268 de 12 de </w:t>
      </w:r>
      <w:r w:rsidR="00BF796F">
        <w:rPr>
          <w:rFonts w:ascii="Arial" w:hAnsi="Arial" w:cs="Arial"/>
          <w:color w:val="000000" w:themeColor="text1"/>
          <w:sz w:val="22"/>
          <w:szCs w:val="22"/>
          <w:lang w:val="es-ES_tradnl"/>
        </w:rPr>
        <w:t>junio</w:t>
      </w:r>
      <w:r w:rsidR="00565434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2018.</w:t>
      </w:r>
    </w:p>
    <w:p w:rsidR="00565434" w:rsidRPr="00F51A63" w:rsidRDefault="00565434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Cordial saludo,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En calidad de supervisor(a), presento informe de ejecución del contrato del asunto, con la siguiente información: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505"/>
      </w:tblGrid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Contrato:</w:t>
            </w:r>
          </w:p>
        </w:tc>
        <w:tc>
          <w:tcPr>
            <w:tcW w:w="5611" w:type="dxa"/>
          </w:tcPr>
          <w:p w:rsidR="00A508E9" w:rsidRPr="00F51A63" w:rsidRDefault="00A508E9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No. </w:t>
            </w:r>
            <w:r w:rsidR="0056543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3268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e identificación del Contratista:</w:t>
            </w:r>
          </w:p>
        </w:tc>
        <w:tc>
          <w:tcPr>
            <w:tcW w:w="5611" w:type="dxa"/>
          </w:tcPr>
          <w:p w:rsidR="00A508E9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DATECSA. S.A. </w:t>
            </w:r>
          </w:p>
          <w:p w:rsidR="00565434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Nit. 800.136.505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Objeto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BF4">
              <w:rPr>
                <w:rFonts w:ascii="Arial" w:hAnsi="Arial" w:cs="Arial"/>
                <w:sz w:val="20"/>
                <w:szCs w:val="20"/>
              </w:rPr>
              <w:t>Prestar el servicio de Outsourcing para el control y administración de la impresión, fotocopiado y escaneo de documentos para el Municipio de Pereira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$115.078.725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A508E9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MERGEFIELD  $duracionContratoFinal  \* MERGEFORMAT </w:instrTex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565434">
              <w:rPr>
                <w:rFonts w:ascii="Arial" w:hAnsi="Arial" w:cs="Arial"/>
                <w:color w:val="000000" w:themeColor="text1"/>
                <w:sz w:val="22"/>
                <w:szCs w:val="22"/>
              </w:rPr>
              <w:t>Cinco (5) meses o hasta agotar disponibilidad.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acta de inicio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 de Junio de 2018.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:rsidR="00A508E9" w:rsidRPr="00F51A63" w:rsidRDefault="00565434" w:rsidP="005B7DDE">
            <w:pPr>
              <w:pStyle w:val="WW-Textoindependiente2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11 de Noviembre de 2018 o hasta agotar disponibilidad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F51A63" w:rsidRDefault="00565434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$97.049.270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Saldo pendiente por ejecutar:</w:t>
            </w:r>
          </w:p>
        </w:tc>
        <w:tc>
          <w:tcPr>
            <w:tcW w:w="5611" w:type="dxa"/>
          </w:tcPr>
          <w:p w:rsidR="00A508E9" w:rsidRPr="00F51A63" w:rsidRDefault="00BF796F" w:rsidP="00BF79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MERGEFIELD  $saldoPendienteEjecutar  \* MERGEFORMAT </w:instrTex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18.029.455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BF796F" w:rsidP="00A508E9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la presente fecha el contratista a ejecutado las actividades objeto del contrato a entera satisfacción. 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508E9" w:rsidRPr="00F51A63" w:rsidTr="005B7DDE">
        <w:tc>
          <w:tcPr>
            <w:tcW w:w="8828" w:type="dxa"/>
          </w:tcPr>
          <w:p w:rsidR="00A508E9" w:rsidRDefault="00A508E9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7127AA" w:rsidRDefault="007127AA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 xml:space="preserve">CESAR AUGUSTO CASTAÑO OBANDO </w:t>
            </w:r>
          </w:p>
          <w:p w:rsidR="007127AA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>Director de Infraestructura tecnol</w:t>
            </w:r>
            <w:r w:rsidR="007127AA">
              <w:rPr>
                <w:rFonts w:ascii="Arial" w:hAnsi="Arial" w:cs="Arial"/>
                <w:b/>
                <w:lang w:val="es-ES_tradnl" w:eastAsia="es-CO"/>
              </w:rPr>
              <w:t>ógica</w:t>
            </w:r>
          </w:p>
          <w:p w:rsidR="00BF796F" w:rsidRPr="007127AA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>Supervisor</w:t>
            </w:r>
          </w:p>
        </w:tc>
      </w:tr>
    </w:tbl>
    <w:p w:rsidR="00A508E9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1A63">
        <w:rPr>
          <w:rFonts w:ascii="Arial" w:hAnsi="Arial" w:cs="Arial"/>
          <w:b/>
          <w:color w:val="000000" w:themeColor="text1"/>
          <w:sz w:val="16"/>
          <w:szCs w:val="16"/>
        </w:rPr>
        <w:t>Elaboró:</w:t>
      </w:r>
      <w:r w:rsidRPr="00F51A6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F796F">
        <w:rPr>
          <w:rFonts w:ascii="Arial" w:hAnsi="Arial" w:cs="Arial"/>
          <w:color w:val="000000" w:themeColor="text1"/>
          <w:sz w:val="16"/>
          <w:szCs w:val="16"/>
        </w:rPr>
        <w:t xml:space="preserve">Paula Andrea Zapata Villa – Auxiliar Administrativo. </w:t>
      </w:r>
    </w:p>
    <w:p w:rsidR="0033481B" w:rsidRDefault="0033481B" w:rsidP="00706B92"/>
    <w:p w:rsidR="00BF796F" w:rsidRPr="00706B92" w:rsidRDefault="00BF796F" w:rsidP="00706B92"/>
    <w:sectPr w:rsidR="00BF796F" w:rsidRPr="00706B92" w:rsidSect="00334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BE" w:rsidRDefault="004577BE" w:rsidP="003D466A">
      <w:r>
        <w:separator/>
      </w:r>
    </w:p>
  </w:endnote>
  <w:endnote w:type="continuationSeparator" w:id="0">
    <w:p w:rsidR="004577BE" w:rsidRDefault="004577BE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A508E9" w:rsidP="00A508E9">
            <w:pPr>
              <w:jc w:val="right"/>
            </w:pPr>
            <w:r w:rsidRPr="00CB3015">
              <w:rPr>
                <w:sz w:val="16"/>
                <w:szCs w:val="16"/>
                <w:lang w:eastAsia="en-US"/>
              </w:rPr>
              <w:fldChar w:fldCharType="begin"/>
            </w:r>
            <w:r w:rsidRPr="00CB3015">
              <w:rPr>
                <w:sz w:val="16"/>
                <w:szCs w:val="16"/>
                <w:lang w:eastAsia="en-US"/>
              </w:rPr>
              <w:instrText xml:space="preserve"> MERGEFIELD  $codigosDocgen.usuarioAprueba  \* MERGEFORMAT </w:instrText>
            </w:r>
            <w:r w:rsidRPr="00CB3015">
              <w:rPr>
                <w:sz w:val="16"/>
                <w:szCs w:val="16"/>
                <w:lang w:eastAsia="en-US"/>
              </w:rPr>
              <w:fldChar w:fldCharType="separate"/>
            </w:r>
            <w:r w:rsidRPr="00CB3015">
              <w:rPr>
                <w:noProof/>
                <w:sz w:val="16"/>
                <w:szCs w:val="16"/>
                <w:lang w:eastAsia="en-US"/>
              </w:rPr>
              <w:t>«$codigosDocgen.usuarioAprueba»</w:t>
            </w:r>
            <w:r w:rsidRPr="00CB3015">
              <w:rPr>
                <w:sz w:val="16"/>
                <w:szCs w:val="16"/>
                <w:lang w:eastAsia="en-US"/>
              </w:rPr>
              <w:fldChar w:fldCharType="end"/>
            </w:r>
            <w:r w:rsidRPr="00CB3015">
              <w:rPr>
                <w:sz w:val="16"/>
                <w:szCs w:val="16"/>
                <w:lang w:eastAsia="en-US"/>
              </w:rPr>
              <w:t xml:space="preserve"> : </w:t>
            </w:r>
            <w:r w:rsidRPr="00CB3015">
              <w:rPr>
                <w:sz w:val="16"/>
                <w:szCs w:val="16"/>
                <w:lang w:eastAsia="en-US"/>
              </w:rPr>
              <w:fldChar w:fldCharType="begin"/>
            </w:r>
            <w:r w:rsidRPr="00CB3015">
              <w:rPr>
                <w:sz w:val="16"/>
                <w:szCs w:val="16"/>
                <w:lang w:eastAsia="en-US"/>
              </w:rPr>
              <w:instrText xml:space="preserve"> MERGEFIELD  $codigosDocgen.aprobacion  \* MERGEFORMAT </w:instrText>
            </w:r>
            <w:r w:rsidRPr="00CB3015">
              <w:rPr>
                <w:sz w:val="16"/>
                <w:szCs w:val="16"/>
                <w:lang w:eastAsia="en-US"/>
              </w:rPr>
              <w:fldChar w:fldCharType="separate"/>
            </w:r>
            <w:r w:rsidRPr="00CB3015">
              <w:rPr>
                <w:noProof/>
                <w:sz w:val="16"/>
                <w:szCs w:val="16"/>
                <w:lang w:eastAsia="en-US"/>
              </w:rPr>
              <w:t>«$codigosDocgen.aprobacion»</w:t>
            </w:r>
            <w:r w:rsidRPr="00CB3015">
              <w:rPr>
                <w:sz w:val="16"/>
                <w:szCs w:val="16"/>
                <w:lang w:eastAsia="en-US"/>
              </w:rPr>
              <w:fldChar w:fldCharType="end"/>
            </w:r>
            <w:r w:rsidR="0033481B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3A7391F8" wp14:editId="7EB3A457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491E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491E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BE" w:rsidRDefault="004577BE" w:rsidP="003D466A">
      <w:r>
        <w:separator/>
      </w:r>
    </w:p>
  </w:footnote>
  <w:footnote w:type="continuationSeparator" w:id="0">
    <w:p w:rsidR="004577BE" w:rsidRDefault="004577BE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F51A63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D1FFFAD" wp14:editId="5FA080B0">
              <wp:simplePos x="0" y="0"/>
              <wp:positionH relativeFrom="column">
                <wp:posOffset>3663316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1F3B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Octubre 17 </w:t>
                          </w:r>
                          <w:r w:rsidR="00F51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FFFAD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1F3B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Octubre 17 </w:t>
                    </w:r>
                    <w:bookmarkStart w:id="2" w:name="_GoBack"/>
                    <w:bookmarkEnd w:id="2"/>
                    <w:r w:rsidR="00F51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2017 </w:t>
                    </w:r>
                  </w:p>
                </w:txbxContent>
              </v:textbox>
            </v:shape>
          </w:pict>
        </mc:Fallback>
      </mc:AlternateContent>
    </w:r>
    <w:r w:rsidR="00083C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7F98A45" wp14:editId="3B3A78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213A9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" strokecolor="#c00000" strokeweight="3pt">
              <v:shadow on="t" color="black" opacity="22937f" origin=",.5" offset="0,.63889mm"/>
            </v:line>
          </w:pict>
        </mc:Fallback>
      </mc:AlternateContent>
    </w:r>
    <w:r w:rsidR="00D8135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75CEE8" wp14:editId="618F747E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5CEE8" id="3 Cuadro de texto" o:spid="_x0000_s1027" type="#_x0000_t202" style="position:absolute;margin-left:208.2pt;margin-top:6.6pt;width:272.25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74FA49" wp14:editId="3DB2ADAB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4FA49" id="4 Cuadro de texto" o:spid="_x0000_s1028" type="#_x0000_t202" style="position:absolute;margin-left:-19.05pt;margin-top:63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 wp14:anchorId="0ABD4939" wp14:editId="1AAEC9DB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7491E"/>
    <w:rsid w:val="00083CE4"/>
    <w:rsid w:val="001F3B48"/>
    <w:rsid w:val="00200409"/>
    <w:rsid w:val="0033481B"/>
    <w:rsid w:val="003C0A99"/>
    <w:rsid w:val="003D466A"/>
    <w:rsid w:val="004577BE"/>
    <w:rsid w:val="00502506"/>
    <w:rsid w:val="00565434"/>
    <w:rsid w:val="0059578F"/>
    <w:rsid w:val="005D5775"/>
    <w:rsid w:val="00706B92"/>
    <w:rsid w:val="007127AA"/>
    <w:rsid w:val="007B0533"/>
    <w:rsid w:val="009206CA"/>
    <w:rsid w:val="009432EF"/>
    <w:rsid w:val="00A508E9"/>
    <w:rsid w:val="00A67CCB"/>
    <w:rsid w:val="00B313B6"/>
    <w:rsid w:val="00B9508D"/>
    <w:rsid w:val="00BF796F"/>
    <w:rsid w:val="00D32CFC"/>
    <w:rsid w:val="00D8135F"/>
    <w:rsid w:val="00EB4A8E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9AC73-BA88-4D2E-A1B9-1B98AE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dcterms:created xsi:type="dcterms:W3CDTF">2018-10-16T12:42:00Z</dcterms:created>
  <dcterms:modified xsi:type="dcterms:W3CDTF">2018-10-16T12:42:00Z</dcterms:modified>
</cp:coreProperties>
</file>